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5DCD" w:rsidRPr="00066866" w:rsidRDefault="00E25DCD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Cos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ca-ES"/>
        </w:rPr>
      </w:pPr>
    </w:p>
    <w:p w:rsidR="00E25DCD" w:rsidRPr="00066866" w:rsidRDefault="00A35428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val="double"/>
          <w:lang w:val="ca-ES"/>
        </w:rPr>
        <w:t>A LA DIRECTORA GENERAL DE PERSONAL DOCENT DE LA CONSELLERIA D'EDUCACIÓ, CULTURA I ESPORT DE LA GENERALITAT VALENCIANA</w:t>
      </w:r>
    </w:p>
    <w:p w:rsidR="00E25DCD" w:rsidRPr="00066866" w:rsidRDefault="00E25DCD">
      <w:pPr>
        <w:pStyle w:val="Cos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E25DCD" w:rsidRPr="00066866" w:rsidRDefault="00E25DCD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lang w:val="ca-ES"/>
        </w:rPr>
        <w:tab/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______________________________________________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, major d'edat, proveït/da del DNI núm.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i amb domicili a l'efecte de notificació en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_____________________________________________________________________________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; davant </w:t>
      </w:r>
      <w:proofErr w:type="spellStart"/>
      <w:r w:rsidRPr="00066866">
        <w:rPr>
          <w:rFonts w:ascii="Arial" w:hAnsi="Arial" w:cs="Arial"/>
          <w:sz w:val="24"/>
          <w:szCs w:val="24"/>
          <w:lang w:val="ca-ES"/>
        </w:rPr>
        <w:t>Vé</w:t>
      </w:r>
      <w:proofErr w:type="spellEnd"/>
      <w:r w:rsidRPr="00066866">
        <w:rPr>
          <w:rFonts w:ascii="Arial" w:hAnsi="Arial" w:cs="Arial"/>
          <w:sz w:val="24"/>
          <w:szCs w:val="24"/>
          <w:lang w:val="ca-ES"/>
        </w:rPr>
        <w:t xml:space="preserve">. comparec i com a millor </w:t>
      </w:r>
      <w:proofErr w:type="spellStart"/>
      <w:r w:rsidRPr="00066866">
        <w:rPr>
          <w:rFonts w:ascii="Arial" w:hAnsi="Arial" w:cs="Arial"/>
          <w:sz w:val="24"/>
          <w:szCs w:val="24"/>
          <w:lang w:val="ca-ES"/>
        </w:rPr>
        <w:t>procedisca</w:t>
      </w:r>
      <w:proofErr w:type="spellEnd"/>
      <w:r w:rsidRPr="00066866">
        <w:rPr>
          <w:rFonts w:ascii="Arial" w:hAnsi="Arial" w:cs="Arial"/>
          <w:sz w:val="24"/>
          <w:szCs w:val="24"/>
          <w:lang w:val="ca-ES"/>
        </w:rPr>
        <w:t xml:space="preserve"> en Dret, </w:t>
      </w:r>
      <w:r w:rsidRPr="00066866">
        <w:rPr>
          <w:rFonts w:ascii="Arial" w:hAnsi="Arial" w:cs="Arial"/>
          <w:b/>
          <w:bCs/>
          <w:sz w:val="24"/>
          <w:szCs w:val="24"/>
          <w:lang w:val="ca-ES"/>
        </w:rPr>
        <w:t>DIC:</w:t>
      </w:r>
    </w:p>
    <w:p w:rsidR="00E25DCD" w:rsidRPr="00066866" w:rsidRDefault="00E25DCD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E25DCD" w:rsidRPr="00066866" w:rsidRDefault="00E25DCD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sz w:val="24"/>
          <w:szCs w:val="24"/>
          <w:u w:val="thick" w:color="000000"/>
          <w:lang w:val="ca-ES"/>
        </w:rPr>
        <w:t>Que, en data_30.07.2019, es va fer públic mitjançant Diligència de Publicació, de data_30.07.2019, L’ACTA CORRESPONENT ALS ASPIRANTS SELECCIONATS DE DATA 30.07.2019 que havien superat el procediment selectiu d'ingrés convocat per Ordre 6/2019, de 28 de febrer de 2019, de la Conselleria d'Educació, Investigació, Cultura i Esport de la Generalitat Valenciana, en el qual no he resultat seleccionat/d</w:t>
      </w:r>
      <w:r>
        <w:rPr>
          <w:rFonts w:ascii="Arial" w:hAnsi="Arial" w:cs="Arial"/>
          <w:sz w:val="24"/>
          <w:szCs w:val="24"/>
          <w:u w:val="thick" w:color="000000"/>
          <w:lang w:val="ca-ES"/>
        </w:rPr>
        <w:t>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. Com no estic d'acord amb aquesta Diligència per considerar-la no ajustada a dret, dins del termini i en la forma escaient, i en virtut del que es disposa en els articles 121 i 122 de la Llei 39/2015, d'1 d'octubre, del Procediment Administratiu Comú de les Administracions Públiques, vinc a interposar 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RECURS D'ALÇADA CONTRA L’ACTA D’ASPIRANTS SELECCIONATS DE DATA 30.07.2019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; en funció de les següents:</w:t>
      </w:r>
    </w:p>
    <w:p w:rsidR="00E25DCD" w:rsidRPr="00066866" w:rsidRDefault="00E25DCD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E25DCD" w:rsidRPr="00066866" w:rsidRDefault="00E25DCD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u w:val="double"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AL·LEGACIONS</w:t>
      </w:r>
    </w:p>
    <w:p w:rsidR="00E25DCD" w:rsidRPr="00066866" w:rsidRDefault="00E25DCD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PRIMERA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 he participat en el procediment selectiu per a ingrés en el cos de </w:t>
      </w:r>
      <w:r w:rsidR="008B2D76">
        <w:rPr>
          <w:rFonts w:ascii="Arial" w:hAnsi="Arial" w:cs="Arial"/>
          <w:sz w:val="24"/>
          <w:szCs w:val="24"/>
          <w:u w:val="thick" w:color="000000"/>
          <w:lang w:val="ca-ES"/>
        </w:rPr>
        <w:t>CATEDRÀTICS DE MÚSICA I ARTS ESCÈNIQUES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convocat per l'Ordre 6/2019, de 28 de febrer de 2019, de la Conselleria d'Educació, Investigació, Cultura i Esport de la Generalitat Valenciana, per l'especialitat de </w:t>
      </w:r>
      <w:r w:rsidR="008B2D76">
        <w:rPr>
          <w:rFonts w:ascii="Arial" w:hAnsi="Arial" w:cs="Arial"/>
          <w:sz w:val="24"/>
          <w:szCs w:val="24"/>
          <w:u w:val="thick" w:color="000000"/>
          <w:lang w:val="ca-ES"/>
        </w:rPr>
        <w:t>REPERTORI AMB PIANO PER A INSTRUMENT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en el Tribunal</w:t>
      </w:r>
      <w:r w:rsidRPr="00066866">
        <w:rPr>
          <w:rFonts w:ascii="Arial" w:hAnsi="Arial" w:cs="Arial"/>
          <w:sz w:val="24"/>
          <w:szCs w:val="24"/>
          <w:u w:val="thick" w:color="000000"/>
          <w:lang w:val="ca-ES"/>
        </w:rPr>
        <w:t xml:space="preserve"> </w:t>
      </w:r>
      <w:r w:rsidR="008B2D76">
        <w:rPr>
          <w:rFonts w:ascii="Arial" w:hAnsi="Arial" w:cs="Arial"/>
          <w:sz w:val="24"/>
          <w:szCs w:val="24"/>
          <w:u w:val="thick" w:color="000000"/>
          <w:lang w:val="ca-ES"/>
        </w:rPr>
        <w:t>V1.</w:t>
      </w:r>
    </w:p>
    <w:p w:rsidR="00E25DCD" w:rsidRPr="00066866" w:rsidRDefault="00E25DCD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SEGONA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, es va fer pública l’Acta de Notes de la Primera Prova - PROVISIONAL, sent-me </w:t>
      </w:r>
      <w:r w:rsidR="005734D4"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una qualificació de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</w:t>
      </w:r>
      <w:r w:rsidR="008B1E76">
        <w:rPr>
          <w:rFonts w:ascii="Arial" w:hAnsi="Arial" w:cs="Arial"/>
          <w:sz w:val="24"/>
          <w:szCs w:val="24"/>
          <w:lang w:val="ca-ES"/>
        </w:rPr>
        <w:t>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E25DCD" w:rsidRPr="00066866" w:rsidRDefault="00E25DCD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B61663" w:rsidRDefault="00A35428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TERCERA</w:t>
      </w:r>
      <w:r w:rsidR="00B61663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.- (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esborreu</w:t>
      </w:r>
      <w:r w:rsidR="00B61663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 l’opció 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 w:rsidR="00B61663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B61663" w:rsidRDefault="00B61663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B61663" w:rsidRDefault="00B61663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al·legacions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davant la qualificació de la Primera Prova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B61663" w:rsidRDefault="00B61663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, vaig formular al·legacions davant la qualificació de la Primera Prova, segons allò establert en la Base 8.1.1.b) de 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</w:t>
      </w:r>
      <w:r w:rsidRPr="00066866">
        <w:rPr>
          <w:rFonts w:ascii="Arial" w:hAnsi="Arial" w:cs="Arial"/>
          <w:sz w:val="24"/>
          <w:szCs w:val="24"/>
          <w:lang w:val="ca-ES"/>
        </w:rPr>
        <w:lastRenderedPageBreak/>
        <w:t xml:space="preserve">conforme amb la qualificació </w:t>
      </w:r>
      <w:r w:rsidR="00066866"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 w:rsidR="008B1E76">
        <w:rPr>
          <w:rFonts w:ascii="Arial" w:hAnsi="Arial" w:cs="Arial"/>
          <w:sz w:val="24"/>
          <w:szCs w:val="24"/>
          <w:lang w:val="ca-ES"/>
        </w:rPr>
        <w:t>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E25DCD" w:rsidRPr="00066866" w:rsidRDefault="00E25DCD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E25DCD" w:rsidRPr="00066866" w:rsidRDefault="00E25DCD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E25DCD" w:rsidRPr="00066866" w:rsidRDefault="00A35428">
      <w:pPr>
        <w:jc w:val="both"/>
        <w:rPr>
          <w:rFonts w:ascii="Arial" w:hAnsi="Arial" w:cs="Arial"/>
          <w:color w:val="000000"/>
          <w:lang w:val="ca-ES"/>
        </w:rPr>
      </w:pPr>
      <w:r w:rsidRPr="00066866">
        <w:rPr>
          <w:rFonts w:ascii="Arial" w:hAnsi="Arial" w:cs="Arial"/>
          <w:color w:val="000000"/>
          <w:lang w:val="ca-ES"/>
        </w:rPr>
        <w:tab/>
      </w:r>
      <w:r w:rsidRPr="00066866">
        <w:rPr>
          <w:rFonts w:ascii="Arial" w:hAnsi="Arial" w:cs="Arial"/>
          <w:b/>
          <w:bCs/>
          <w:color w:val="000000"/>
          <w:u w:val="thick"/>
          <w:lang w:val="ca-ES"/>
        </w:rPr>
        <w:t>QUARTA</w:t>
      </w:r>
      <w:r w:rsidRPr="00066866">
        <w:rPr>
          <w:rFonts w:ascii="Arial" w:hAnsi="Arial" w:cs="Arial"/>
          <w:b/>
          <w:bCs/>
          <w:color w:val="000000"/>
          <w:lang w:val="ca-ES"/>
        </w:rPr>
        <w:t>.-</w:t>
      </w:r>
      <w:r w:rsidRPr="00066866">
        <w:rPr>
          <w:rFonts w:ascii="Arial" w:hAnsi="Arial" w:cs="Arial"/>
          <w:color w:val="000000"/>
          <w:lang w:val="ca-ES"/>
        </w:rPr>
        <w:t xml:space="preserve">  Que, amb data </w:t>
      </w:r>
      <w:r w:rsidRPr="00066866">
        <w:rPr>
          <w:rFonts w:ascii="Arial" w:hAnsi="Arial" w:cs="Arial"/>
          <w:color w:val="000000"/>
          <w:u w:val="thick"/>
          <w:lang w:val="ca-ES"/>
        </w:rPr>
        <w:t>_________________________</w:t>
      </w:r>
      <w:r w:rsidRPr="00066866">
        <w:rPr>
          <w:rFonts w:ascii="Arial" w:hAnsi="Arial" w:cs="Arial"/>
          <w:color w:val="000000"/>
          <w:lang w:val="ca-ES"/>
        </w:rPr>
        <w:t xml:space="preserve">, es va fer </w:t>
      </w:r>
      <w:proofErr w:type="spellStart"/>
      <w:r w:rsidRPr="00066866">
        <w:rPr>
          <w:rFonts w:ascii="Arial" w:hAnsi="Arial" w:cs="Arial"/>
          <w:color w:val="000000"/>
          <w:lang w:val="ca-ES"/>
        </w:rPr>
        <w:t>fer</w:t>
      </w:r>
      <w:proofErr w:type="spellEnd"/>
      <w:r w:rsidRPr="00066866">
        <w:rPr>
          <w:rFonts w:ascii="Arial" w:hAnsi="Arial" w:cs="Arial"/>
          <w:color w:val="000000"/>
          <w:lang w:val="ca-ES"/>
        </w:rPr>
        <w:t xml:space="preserve"> pública l’Acta de Notes de la Primera Prova - DEFINITIVA, sent-me </w:t>
      </w:r>
      <w:r w:rsidR="00066866">
        <w:rPr>
          <w:rFonts w:ascii="Arial" w:hAnsi="Arial" w:cs="Arial"/>
          <w:color w:val="000000"/>
          <w:lang w:val="ca-ES"/>
        </w:rPr>
        <w:t>a</w:t>
      </w:r>
      <w:r w:rsidRPr="00066866">
        <w:rPr>
          <w:rFonts w:ascii="Arial" w:hAnsi="Arial" w:cs="Arial"/>
          <w:color w:val="000000"/>
          <w:lang w:val="ca-ES"/>
        </w:rPr>
        <w:t xml:space="preserve">torgada una qualificació de </w:t>
      </w:r>
      <w:r w:rsidRPr="00066866">
        <w:rPr>
          <w:rFonts w:ascii="Arial" w:hAnsi="Arial" w:cs="Arial"/>
          <w:color w:val="000000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color w:val="000000"/>
          <w:lang w:val="ca-ES"/>
        </w:rPr>
        <w:t xml:space="preserve"> (S’adjunta còpia de la puntuació com a DOCUMENT NÚMERO TRES).</w:t>
      </w:r>
    </w:p>
    <w:p w:rsidR="00E25DCD" w:rsidRPr="00066866" w:rsidRDefault="00E25DCD">
      <w:pPr>
        <w:jc w:val="both"/>
        <w:rPr>
          <w:rFonts w:ascii="Arial" w:hAnsi="Arial" w:cs="Arial"/>
          <w:lang w:val="ca-ES"/>
        </w:rPr>
      </w:pPr>
    </w:p>
    <w:p w:rsidR="00E25DCD" w:rsidRPr="00066866" w:rsidRDefault="00E25DCD">
      <w:pPr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A35428" w:rsidRDefault="00A35428" w:rsidP="00A35428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CINQUENA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(esborreu l’opció 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E25DCD" w:rsidRPr="00066866" w:rsidRDefault="00E25DCD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B61663" w:rsidRDefault="00A35428" w:rsidP="00B61663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="00B61663"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recurs d’alçada </w:t>
      </w:r>
      <w:r w:rsidR="00B61663"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l’Acta </w:t>
      </w:r>
      <w:r w:rsidR="00B61663" w:rsidRPr="00066866">
        <w:rPr>
          <w:rFonts w:ascii="Arial" w:hAnsi="Arial" w:cs="Arial"/>
          <w:sz w:val="24"/>
          <w:szCs w:val="24"/>
          <w:lang w:val="ca-ES"/>
        </w:rPr>
        <w:t>de Notes de la Primera Prova - DEFINITIVA</w:t>
      </w:r>
      <w:r w:rsidR="00B61663"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 w:rsidR="00B61663">
        <w:rPr>
          <w:rFonts w:ascii="Arial" w:hAnsi="Arial" w:cs="Arial"/>
          <w:sz w:val="24"/>
          <w:szCs w:val="24"/>
          <w:u w:color="000000"/>
          <w:lang w:val="ca-ES"/>
        </w:rPr>
        <w:t>per estar d’acord amb la qualificació obtinguda.</w:t>
      </w:r>
    </w:p>
    <w:p w:rsidR="00B61663" w:rsidRDefault="00B61663" w:rsidP="00B61663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E25DCD" w:rsidRPr="00066866" w:rsidRDefault="00A35428" w:rsidP="00B61663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vaig interposar recurs d’alçada davant l’Acta </w:t>
      </w:r>
      <w:r w:rsidRPr="00066866">
        <w:rPr>
          <w:rFonts w:ascii="Arial" w:hAnsi="Arial" w:cs="Arial"/>
          <w:sz w:val="24"/>
          <w:szCs w:val="24"/>
          <w:lang w:val="ca-ES"/>
        </w:rPr>
        <w:t>de Notes de la Primera Prova - DEFINITIVA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, segons allò establert en la Base 8.2 de 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conforme amb la qualificació </w:t>
      </w:r>
      <w:r w:rsidR="00066866"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 w:rsidR="008B1E76"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E25DCD" w:rsidRPr="00066866" w:rsidRDefault="00E25DCD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="00B61663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SISENA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, es va fer pública l’Acta de Notes de la Segona Prova - PROVISIONAL, sent-me </w:t>
      </w:r>
      <w:r w:rsidR="00066866"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una qualificació de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</w:t>
      </w:r>
      <w:r w:rsidR="008B1E76"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E25DCD" w:rsidRPr="00066866" w:rsidRDefault="00E25DCD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A35428" w:rsidRDefault="00A35428" w:rsidP="00A35428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="00B61663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SETENA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(esborreu l’opció 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B61663" w:rsidRPr="00066866" w:rsidRDefault="00B61663" w:rsidP="00B61663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B61663" w:rsidRDefault="00B61663" w:rsidP="00B61663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al·legacions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davant la qualificació de la Segona Prova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B61663" w:rsidRDefault="00B61663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E25DCD" w:rsidRPr="00066866" w:rsidRDefault="00A35428" w:rsidP="00B61663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, vaig formular al·legacions davant la qualificació de la Segona Prova, segons allò establert en la Base 8.1.1.b) de 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conforme amb la qualificació </w:t>
      </w:r>
      <w:r w:rsidR="00066866"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 w:rsidR="008B1E76"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E25DCD" w:rsidRPr="00066866" w:rsidRDefault="00E25DCD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E25DCD" w:rsidRPr="00066866" w:rsidRDefault="00E25DCD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E25DCD" w:rsidRPr="00066866" w:rsidRDefault="00A35428">
      <w:pPr>
        <w:jc w:val="both"/>
        <w:rPr>
          <w:rFonts w:ascii="Arial" w:hAnsi="Arial" w:cs="Arial"/>
          <w:color w:val="000000"/>
          <w:lang w:val="ca-ES"/>
        </w:rPr>
      </w:pPr>
      <w:r w:rsidRPr="00066866">
        <w:rPr>
          <w:rFonts w:ascii="Arial" w:hAnsi="Arial" w:cs="Arial"/>
          <w:color w:val="000000"/>
          <w:lang w:val="ca-ES"/>
        </w:rPr>
        <w:tab/>
      </w:r>
      <w:r w:rsidR="007217BB">
        <w:rPr>
          <w:rFonts w:ascii="Arial" w:hAnsi="Arial" w:cs="Arial"/>
          <w:b/>
          <w:bCs/>
          <w:color w:val="000000"/>
          <w:u w:val="thick"/>
          <w:lang w:val="ca-ES"/>
        </w:rPr>
        <w:t>VUITENA</w:t>
      </w:r>
      <w:r w:rsidRPr="00066866">
        <w:rPr>
          <w:rFonts w:ascii="Arial" w:hAnsi="Arial" w:cs="Arial"/>
          <w:b/>
          <w:bCs/>
          <w:color w:val="000000"/>
          <w:lang w:val="ca-ES"/>
        </w:rPr>
        <w:t>.-</w:t>
      </w:r>
      <w:r w:rsidRPr="00066866">
        <w:rPr>
          <w:rFonts w:ascii="Arial" w:hAnsi="Arial" w:cs="Arial"/>
          <w:color w:val="000000"/>
          <w:lang w:val="ca-ES"/>
        </w:rPr>
        <w:t xml:space="preserve">  Que, amb data </w:t>
      </w:r>
      <w:r w:rsidRPr="00066866">
        <w:rPr>
          <w:rFonts w:ascii="Arial" w:hAnsi="Arial" w:cs="Arial"/>
          <w:color w:val="000000"/>
          <w:u w:val="thick"/>
          <w:lang w:val="ca-ES"/>
        </w:rPr>
        <w:t>_________________________</w:t>
      </w:r>
      <w:r w:rsidRPr="00066866">
        <w:rPr>
          <w:rFonts w:ascii="Arial" w:hAnsi="Arial" w:cs="Arial"/>
          <w:color w:val="000000"/>
          <w:lang w:val="ca-ES"/>
        </w:rPr>
        <w:t xml:space="preserve">, es va fer </w:t>
      </w:r>
      <w:proofErr w:type="spellStart"/>
      <w:r w:rsidRPr="00066866">
        <w:rPr>
          <w:rFonts w:ascii="Arial" w:hAnsi="Arial" w:cs="Arial"/>
          <w:color w:val="000000"/>
          <w:lang w:val="ca-ES"/>
        </w:rPr>
        <w:t>fer</w:t>
      </w:r>
      <w:proofErr w:type="spellEnd"/>
      <w:r w:rsidRPr="00066866">
        <w:rPr>
          <w:rFonts w:ascii="Arial" w:hAnsi="Arial" w:cs="Arial"/>
          <w:color w:val="000000"/>
          <w:lang w:val="ca-ES"/>
        </w:rPr>
        <w:t xml:space="preserve"> pública l’Acta de Notes de la Segona Prova - DEFINITIVA, sent-me </w:t>
      </w:r>
      <w:r w:rsidR="00066866">
        <w:rPr>
          <w:rFonts w:ascii="Arial" w:hAnsi="Arial" w:cs="Arial"/>
          <w:color w:val="000000"/>
          <w:lang w:val="ca-ES"/>
        </w:rPr>
        <w:t>a</w:t>
      </w:r>
      <w:r w:rsidRPr="00066866">
        <w:rPr>
          <w:rFonts w:ascii="Arial" w:hAnsi="Arial" w:cs="Arial"/>
          <w:color w:val="000000"/>
          <w:lang w:val="ca-ES"/>
        </w:rPr>
        <w:t xml:space="preserve">torgada una qualificació de </w:t>
      </w:r>
      <w:r w:rsidRPr="00066866">
        <w:rPr>
          <w:rFonts w:ascii="Arial" w:hAnsi="Arial" w:cs="Arial"/>
          <w:color w:val="000000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color w:val="000000"/>
          <w:lang w:val="ca-ES"/>
        </w:rPr>
        <w:t xml:space="preserve"> (S’adjunta còpia de la puntuació com a DOCUMENT NÚMERO </w:t>
      </w:r>
      <w:r w:rsidR="008B1E76">
        <w:rPr>
          <w:rFonts w:ascii="Arial" w:hAnsi="Arial" w:cs="Arial"/>
          <w:color w:val="000000"/>
          <w:lang w:val="ca-ES"/>
        </w:rPr>
        <w:t>___</w:t>
      </w:r>
      <w:r w:rsidRPr="00066866">
        <w:rPr>
          <w:rFonts w:ascii="Arial" w:hAnsi="Arial" w:cs="Arial"/>
          <w:color w:val="000000"/>
          <w:lang w:val="ca-ES"/>
        </w:rPr>
        <w:t>).</w:t>
      </w:r>
    </w:p>
    <w:p w:rsidR="00E25DCD" w:rsidRPr="00066866" w:rsidRDefault="00E25DCD">
      <w:pPr>
        <w:jc w:val="both"/>
        <w:rPr>
          <w:rFonts w:ascii="Arial" w:hAnsi="Arial" w:cs="Arial"/>
          <w:lang w:val="ca-ES"/>
        </w:rPr>
      </w:pPr>
    </w:p>
    <w:p w:rsidR="00A35428" w:rsidRDefault="007217BB" w:rsidP="00A35428">
      <w:pPr>
        <w:pStyle w:val="Peromissi"/>
        <w:ind w:firstLine="720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>
        <w:rPr>
          <w:rFonts w:ascii="Arial" w:hAnsi="Arial" w:cs="Arial"/>
          <w:b/>
          <w:bCs/>
          <w:u w:val="thick" w:color="000000"/>
          <w:lang w:val="ca-ES"/>
        </w:rPr>
        <w:t>NOVENA</w:t>
      </w:r>
      <w:r w:rsidR="00C31488"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.-</w:t>
      </w:r>
      <w:r w:rsidR="00C31488" w:rsidRPr="00C31488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 </w:t>
      </w:r>
      <w:r w:rsidR="00A35428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(esborreu l’opció que no </w:t>
      </w:r>
      <w:proofErr w:type="spellStart"/>
      <w:r w:rsidR="00A35428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 w:rsidR="00A35428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C31488" w:rsidRPr="00066866" w:rsidRDefault="00C31488" w:rsidP="00A35428">
      <w:pPr>
        <w:pStyle w:val="Peromissi"/>
        <w:ind w:firstLine="720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C31488" w:rsidRDefault="00C31488" w:rsidP="00C31488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interposar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recurs d’alçada davant l’Acta </w:t>
      </w:r>
      <w:r>
        <w:rPr>
          <w:rFonts w:ascii="Arial" w:hAnsi="Arial" w:cs="Arial"/>
          <w:sz w:val="24"/>
          <w:szCs w:val="24"/>
          <w:lang w:val="ca-ES"/>
        </w:rPr>
        <w:t>de Notes de la Segona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Prova - DEFINITIVA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C31488" w:rsidRDefault="00C31488" w:rsidP="00C31488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E25DCD" w:rsidRDefault="00C31488" w:rsidP="00C31488">
      <w:pPr>
        <w:pStyle w:val="Peromissi"/>
        <w:ind w:firstLine="720"/>
        <w:jc w:val="both"/>
        <w:rPr>
          <w:rFonts w:ascii="Arial" w:hAnsi="Arial" w:cs="Arial"/>
          <w:b/>
          <w:bCs/>
          <w:u w:color="000000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vaig interposar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recurs d’alçada davant l’Acta </w:t>
      </w:r>
      <w:r>
        <w:rPr>
          <w:rFonts w:ascii="Arial" w:hAnsi="Arial" w:cs="Arial"/>
          <w:sz w:val="24"/>
          <w:szCs w:val="24"/>
          <w:lang w:val="ca-ES"/>
        </w:rPr>
        <w:t>de Notes de la Segona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Prova - DEFINITIVA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segons allò establert en la Base 8.2 de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lastRenderedPageBreak/>
        <w:t>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conforme amb la qualificació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 w:rsidR="008B1E76"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C31488" w:rsidRPr="00066866" w:rsidRDefault="00C31488" w:rsidP="00C31488">
      <w:pPr>
        <w:ind w:firstLine="720"/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E25DCD" w:rsidRPr="004D6E89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="007217BB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DESENA</w:t>
      </w:r>
      <w:bookmarkStart w:id="0" w:name="_GoBack"/>
      <w:bookmarkEnd w:id="0"/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, es va fer </w:t>
      </w:r>
      <w:proofErr w:type="spellStart"/>
      <w:r w:rsidRPr="00066866">
        <w:rPr>
          <w:rFonts w:ascii="Arial" w:hAnsi="Arial" w:cs="Arial"/>
          <w:sz w:val="24"/>
          <w:szCs w:val="24"/>
          <w:lang w:val="ca-ES"/>
        </w:rPr>
        <w:t>fer</w:t>
      </w:r>
      <w:proofErr w:type="spellEnd"/>
      <w:r w:rsidRPr="00066866">
        <w:rPr>
          <w:rFonts w:ascii="Arial" w:hAnsi="Arial" w:cs="Arial"/>
          <w:sz w:val="24"/>
          <w:szCs w:val="24"/>
          <w:lang w:val="ca-ES"/>
        </w:rPr>
        <w:t xml:space="preserve"> pública l’Acta de FINAL DE LA FASE OPOSICIÓ, sent-me </w:t>
      </w:r>
      <w:r w:rsidR="00066866"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una qualificació de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</w:t>
      </w:r>
      <w:r w:rsidR="008B1E76"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</w:p>
    <w:p w:rsidR="00E25DCD" w:rsidRPr="00066866" w:rsidRDefault="00E25DCD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eastAsia="Arial" w:hAnsi="Arial" w:cs="Arial"/>
          <w:sz w:val="24"/>
          <w:szCs w:val="24"/>
          <w:lang w:val="ca-ES"/>
        </w:rPr>
        <w:tab/>
        <w:t>A</w:t>
      </w:r>
      <w:r w:rsidRPr="00066866">
        <w:rPr>
          <w:rFonts w:ascii="Arial" w:hAnsi="Arial" w:cs="Arial"/>
          <w:sz w:val="24"/>
          <w:szCs w:val="24"/>
          <w:lang w:val="ca-ES"/>
        </w:rPr>
        <w:t>ls anteriors Antecedents de Fet, li són d'aplicació els següents:</w:t>
      </w:r>
    </w:p>
    <w:p w:rsidR="00E25DCD" w:rsidRPr="00066866" w:rsidRDefault="00E25DCD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E25DCD" w:rsidRPr="00066866" w:rsidRDefault="00A35428">
      <w:pPr>
        <w:pStyle w:val="Peromissi"/>
        <w:jc w:val="center"/>
        <w:rPr>
          <w:rFonts w:ascii="Arial" w:eastAsia="Arial" w:hAnsi="Arial" w:cs="Arial"/>
          <w:b/>
          <w:bCs/>
          <w:sz w:val="24"/>
          <w:szCs w:val="24"/>
          <w:u w:val="double"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FONAMENTS DE DRET</w:t>
      </w:r>
    </w:p>
    <w:p w:rsidR="00E25DCD" w:rsidRPr="00066866" w:rsidRDefault="00E25DCD">
      <w:pPr>
        <w:pStyle w:val="Peromissi"/>
        <w:jc w:val="center"/>
        <w:rPr>
          <w:rFonts w:ascii="Arial" w:eastAsia="Times New Roman" w:hAnsi="Arial" w:cs="Arial"/>
          <w:sz w:val="24"/>
          <w:szCs w:val="24"/>
          <w:u w:color="000000"/>
          <w:lang w:val="ca-ES"/>
        </w:rPr>
      </w:pPr>
    </w:p>
    <w:p w:rsidR="00E25DCD" w:rsidRPr="00066866" w:rsidRDefault="00E25DCD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lang w:val="ca-ES"/>
        </w:rPr>
        <w:t>I.-</w:t>
      </w:r>
    </w:p>
    <w:p w:rsidR="00E25DCD" w:rsidRPr="00066866" w:rsidRDefault="00E25DCD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E25DCD" w:rsidRPr="00066866" w:rsidRDefault="00A35428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 xml:space="preserve">Ordre 6/2019, de 28 de febrer, de la Conselleria d’Educació, Investigació, Cultura i Esport, per la qual es convoca el procediment selectiu d’ingrés al cos de catedràtics o catedràtiques de Música i Arts Escèniques. </w:t>
      </w:r>
    </w:p>
    <w:p w:rsidR="00E25DCD" w:rsidRPr="00066866" w:rsidRDefault="00E25DCD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E25DCD" w:rsidRPr="00066866" w:rsidRDefault="00E25DCD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E25DCD" w:rsidRPr="00066866" w:rsidRDefault="00A35428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lang w:val="ca-ES"/>
        </w:rPr>
        <w:t>II.-</w:t>
      </w:r>
    </w:p>
    <w:p w:rsidR="00E25DCD" w:rsidRPr="00066866" w:rsidRDefault="00E25DCD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E25DCD" w:rsidRPr="00066866" w:rsidRDefault="00A35428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lang w:val="ca-ES"/>
        </w:rPr>
        <w:tab/>
        <w:t xml:space="preserve">Reial decret 276/2007, de 23 de febrer, pel qual s'aprova el Reglament d'Ingrés, Accessos i Adquisició de noves especialitats en els cossos docents al fet que es refereix la Llei Orgànica 2/2006, de 3 de maig, d'educació i es regula el règim transitori d'ingrés al que es refereix la disposició transitòria 17 de la citada Llei [BOE de 02.03.2007] </w:t>
      </w:r>
    </w:p>
    <w:p w:rsidR="00E25DCD" w:rsidRPr="00066866" w:rsidRDefault="00E25DCD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E25DCD" w:rsidRPr="00066866" w:rsidRDefault="00E25DCD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E25DCD" w:rsidRPr="00066866" w:rsidRDefault="00A35428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lang w:val="ca-ES"/>
        </w:rPr>
        <w:t>III.-</w:t>
      </w:r>
    </w:p>
    <w:p w:rsidR="00E25DCD" w:rsidRPr="00066866" w:rsidRDefault="00E25DCD">
      <w:pPr>
        <w:pStyle w:val="Cos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E25DCD" w:rsidRPr="00066866" w:rsidRDefault="00A35428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lang w:val="ca-ES"/>
        </w:rPr>
        <w:t>Reial Decret 84/2018, de 23 de febrer, pel qual es modifica el Reial Decret 276/2007, de 23 de febrer, pel qual s'aprova el Reglament d'Ingrés, Accessos i Adquisició de noves especialitats en els cossos docents al fet que es refereix la Llei Orgànica 2/2006, de 3 de maig, d'educació i es regula el règim transitori d'ingrés al qual es refereix la disposició transitòria 17 de la citada Llei [BOE de 24.02.2018]</w:t>
      </w:r>
    </w:p>
    <w:p w:rsidR="00E25DCD" w:rsidRPr="00066866" w:rsidRDefault="00E25DCD">
      <w:pPr>
        <w:pStyle w:val="Peromissi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E25DCD" w:rsidRDefault="00E25DCD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A35428" w:rsidRPr="00066866" w:rsidRDefault="00A35428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lastRenderedPageBreak/>
        <w:tab/>
        <w:t>P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er les raons exposades, </w:t>
      </w:r>
    </w:p>
    <w:p w:rsidR="00E25DCD" w:rsidRPr="00066866" w:rsidRDefault="00E25DCD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SOL·LICITE DE LA DIRECTORA GENERAL DE CENTRES I PERSONAL DOCENT DE LA CONSELLERIA D'EDUCACIÓ, CULTURA I ESPORT DE LA GENERALITAT VALENCIANA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que, tenint per presentat aquest escrit, se </w:t>
      </w:r>
      <w:proofErr w:type="spellStart"/>
      <w:r w:rsidRPr="00066866">
        <w:rPr>
          <w:rFonts w:ascii="Arial" w:hAnsi="Arial" w:cs="Arial"/>
          <w:sz w:val="24"/>
          <w:szCs w:val="24"/>
          <w:u w:color="000000"/>
          <w:lang w:val="ca-ES"/>
        </w:rPr>
        <w:t>servisca</w:t>
      </w:r>
      <w:proofErr w:type="spellEnd"/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d'admetre-ho i de conformitat amb les al·legacions formulades per aquesta part, </w:t>
      </w:r>
      <w:proofErr w:type="spellStart"/>
      <w:r w:rsidRPr="00066866">
        <w:rPr>
          <w:rFonts w:ascii="Arial" w:hAnsi="Arial" w:cs="Arial"/>
          <w:sz w:val="24"/>
          <w:szCs w:val="24"/>
          <w:u w:color="000000"/>
          <w:lang w:val="ca-ES"/>
        </w:rPr>
        <w:t>tinga</w:t>
      </w:r>
      <w:proofErr w:type="spellEnd"/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per interposat 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RECURS D'ALÇADA CONTRA L’ACTA D’ASPIRANTS SELECCIONATS DE DATA 30.07.2019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i</w:t>
      </w:r>
      <w:r w:rsidR="008B1E76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proofErr w:type="spellStart"/>
      <w:r w:rsidR="008B1E76">
        <w:rPr>
          <w:rFonts w:ascii="Arial" w:hAnsi="Arial" w:cs="Arial"/>
          <w:sz w:val="24"/>
          <w:szCs w:val="24"/>
          <w:u w:color="000000"/>
          <w:lang w:val="ca-ES"/>
        </w:rPr>
        <w:t>siga</w:t>
      </w:r>
      <w:proofErr w:type="spellEnd"/>
      <w:r w:rsidR="008B1E76">
        <w:rPr>
          <w:rFonts w:ascii="Arial" w:hAnsi="Arial" w:cs="Arial"/>
          <w:sz w:val="24"/>
          <w:szCs w:val="24"/>
          <w:u w:color="000000"/>
          <w:lang w:val="ca-ES"/>
        </w:rPr>
        <w:t xml:space="preserve"> dictada resolució estimatò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ria de la mateixa, per la qual es </w:t>
      </w:r>
      <w:proofErr w:type="spellStart"/>
      <w:r w:rsidRPr="00066866">
        <w:rPr>
          <w:rFonts w:ascii="Arial" w:hAnsi="Arial" w:cs="Arial"/>
          <w:sz w:val="24"/>
          <w:szCs w:val="24"/>
          <w:u w:color="000000"/>
          <w:lang w:val="ca-ES"/>
        </w:rPr>
        <w:t>procedisca</w:t>
      </w:r>
      <w:proofErr w:type="spellEnd"/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a:</w:t>
      </w:r>
    </w:p>
    <w:p w:rsidR="00E25DCD" w:rsidRPr="00066866" w:rsidRDefault="00A35428">
      <w:pPr>
        <w:jc w:val="both"/>
        <w:rPr>
          <w:rFonts w:ascii="Arial" w:hAnsi="Arial" w:cs="Arial"/>
          <w:color w:val="000000"/>
          <w:lang w:val="ca-ES"/>
        </w:rPr>
      </w:pPr>
      <w:r w:rsidRPr="00066866">
        <w:rPr>
          <w:rFonts w:ascii="Arial" w:hAnsi="Arial" w:cs="Arial"/>
          <w:color w:val="000000"/>
          <w:lang w:val="ca-ES"/>
        </w:rPr>
        <w:tab/>
        <w:t xml:space="preserve">1.- Revisar la qualificació atorgada a la </w:t>
      </w:r>
      <w:r w:rsidRPr="00066866">
        <w:rPr>
          <w:rFonts w:ascii="Arial" w:hAnsi="Arial" w:cs="Arial"/>
          <w:color w:val="000000"/>
          <w:u w:val="thick"/>
          <w:lang w:val="ca-ES"/>
        </w:rPr>
        <w:t>_________________</w:t>
      </w:r>
      <w:r w:rsidRPr="00066866">
        <w:rPr>
          <w:rFonts w:ascii="Arial" w:hAnsi="Arial" w:cs="Arial"/>
          <w:color w:val="000000"/>
          <w:lang w:val="ca-ES"/>
        </w:rPr>
        <w:t xml:space="preserve"> Prova.</w:t>
      </w:r>
    </w:p>
    <w:p w:rsidR="00E25DCD" w:rsidRPr="00066866" w:rsidRDefault="00A35428">
      <w:pPr>
        <w:jc w:val="both"/>
        <w:rPr>
          <w:rFonts w:ascii="Arial" w:hAnsi="Arial" w:cs="Arial"/>
          <w:color w:val="000000"/>
          <w:lang w:val="ca-ES"/>
        </w:rPr>
      </w:pPr>
      <w:r w:rsidRPr="00066866">
        <w:rPr>
          <w:rFonts w:ascii="Arial" w:hAnsi="Arial" w:cs="Arial"/>
          <w:color w:val="000000"/>
          <w:lang w:val="ca-ES"/>
        </w:rPr>
        <w:tab/>
        <w:t xml:space="preserve">2.- De ser estimada la meua petició, se’m </w:t>
      </w:r>
      <w:proofErr w:type="spellStart"/>
      <w:r w:rsidRPr="00066866">
        <w:rPr>
          <w:rFonts w:ascii="Arial" w:hAnsi="Arial" w:cs="Arial"/>
          <w:color w:val="000000"/>
          <w:lang w:val="ca-ES"/>
        </w:rPr>
        <w:t>permeta</w:t>
      </w:r>
      <w:proofErr w:type="spellEnd"/>
      <w:r w:rsidRPr="00066866">
        <w:rPr>
          <w:rFonts w:ascii="Arial" w:hAnsi="Arial" w:cs="Arial"/>
          <w:color w:val="000000"/>
          <w:lang w:val="ca-ES"/>
        </w:rPr>
        <w:t xml:space="preserve"> accedir a la següent fase del procés.</w:t>
      </w:r>
    </w:p>
    <w:p w:rsidR="00E25DCD" w:rsidRPr="00066866" w:rsidRDefault="00A35428">
      <w:pPr>
        <w:jc w:val="both"/>
        <w:rPr>
          <w:rFonts w:ascii="Arial" w:hAnsi="Arial" w:cs="Arial"/>
          <w:color w:val="000000"/>
          <w:lang w:val="ca-ES"/>
        </w:rPr>
      </w:pPr>
      <w:r w:rsidRPr="00066866">
        <w:rPr>
          <w:rFonts w:ascii="Arial" w:hAnsi="Arial" w:cs="Arial"/>
          <w:color w:val="000000"/>
          <w:lang w:val="ca-ES"/>
        </w:rPr>
        <w:tab/>
        <w:t xml:space="preserve">3.- No destruir la meua </w:t>
      </w:r>
      <w:r w:rsidR="00C31488">
        <w:rPr>
          <w:rFonts w:ascii="Arial" w:hAnsi="Arial" w:cs="Arial"/>
          <w:color w:val="000000"/>
          <w:lang w:val="ca-ES"/>
        </w:rPr>
        <w:t xml:space="preserve">prova i se’m </w:t>
      </w:r>
      <w:proofErr w:type="spellStart"/>
      <w:r w:rsidR="00C31488">
        <w:rPr>
          <w:rFonts w:ascii="Arial" w:hAnsi="Arial" w:cs="Arial"/>
          <w:color w:val="000000"/>
          <w:lang w:val="ca-ES"/>
        </w:rPr>
        <w:t>faça</w:t>
      </w:r>
      <w:proofErr w:type="spellEnd"/>
      <w:r w:rsidR="00C31488">
        <w:rPr>
          <w:rFonts w:ascii="Arial" w:hAnsi="Arial" w:cs="Arial"/>
          <w:color w:val="000000"/>
          <w:lang w:val="ca-ES"/>
        </w:rPr>
        <w:t xml:space="preserve"> entre</w:t>
      </w:r>
      <w:r w:rsidRPr="00066866">
        <w:rPr>
          <w:rFonts w:ascii="Arial" w:hAnsi="Arial" w:cs="Arial"/>
          <w:color w:val="000000"/>
          <w:lang w:val="ca-ES"/>
        </w:rPr>
        <w:t>ga d’una còpia de la mateixa.</w:t>
      </w:r>
    </w:p>
    <w:p w:rsidR="00E25DCD" w:rsidRPr="00066866" w:rsidRDefault="00E25DCD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E25DCD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E25DCD" w:rsidRPr="00066866" w:rsidRDefault="00A35428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 w:rsidRPr="00066866">
        <w:rPr>
          <w:rFonts w:ascii="Arial" w:hAnsi="Arial" w:cs="Arial"/>
          <w:sz w:val="24"/>
          <w:szCs w:val="24"/>
          <w:u w:val="thick" w:color="000000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a </w:t>
      </w:r>
      <w:r w:rsidRPr="00066866">
        <w:rPr>
          <w:rFonts w:ascii="Arial" w:hAnsi="Arial" w:cs="Arial"/>
          <w:sz w:val="24"/>
          <w:szCs w:val="24"/>
          <w:u w:val="thick" w:color="000000"/>
          <w:lang w:val="ca-ES"/>
        </w:rPr>
        <w:t>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de </w:t>
      </w:r>
      <w:r w:rsidRPr="00066866">
        <w:rPr>
          <w:rFonts w:ascii="Arial" w:hAnsi="Arial" w:cs="Arial"/>
          <w:sz w:val="24"/>
          <w:szCs w:val="24"/>
          <w:u w:val="thick" w:color="000000"/>
          <w:lang w:val="ca-ES"/>
        </w:rPr>
        <w:t>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de 2019</w:t>
      </w:r>
    </w:p>
    <w:p w:rsidR="00E25DCD" w:rsidRPr="00066866" w:rsidRDefault="00E25DCD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C31488" w:rsidRDefault="00A35428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066866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</w:p>
    <w:p w:rsidR="00C31488" w:rsidRDefault="00C31488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C31488" w:rsidRDefault="00C31488" w:rsidP="00C31488">
      <w:pPr>
        <w:pStyle w:val="Peromissi"/>
        <w:jc w:val="right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C31488" w:rsidRDefault="00C31488" w:rsidP="00C31488">
      <w:pPr>
        <w:pStyle w:val="Peromissi"/>
        <w:jc w:val="right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E25DCD" w:rsidRPr="00066866" w:rsidRDefault="00A35428" w:rsidP="00C31488">
      <w:pPr>
        <w:pStyle w:val="Peromissi"/>
        <w:jc w:val="right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Signat:  </w:t>
      </w:r>
      <w:r w:rsidRPr="00066866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__________________________________</w:t>
      </w:r>
    </w:p>
    <w:sectPr w:rsidR="00E25DCD" w:rsidRPr="0006686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F3" w:rsidRDefault="00A35428">
      <w:r>
        <w:separator/>
      </w:r>
    </w:p>
  </w:endnote>
  <w:endnote w:type="continuationSeparator" w:id="0">
    <w:p w:rsidR="000A33F3" w:rsidRDefault="00A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D" w:rsidRDefault="00E25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F3" w:rsidRDefault="00A35428">
      <w:r>
        <w:separator/>
      </w:r>
    </w:p>
  </w:footnote>
  <w:footnote w:type="continuationSeparator" w:id="0">
    <w:p w:rsidR="000A33F3" w:rsidRDefault="00A3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D" w:rsidRDefault="00E25DCD"/>
  <w:p w:rsidR="00E25DCD" w:rsidRDefault="00E25D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5DCD"/>
    <w:rsid w:val="00066866"/>
    <w:rsid w:val="000A33F3"/>
    <w:rsid w:val="004D6E89"/>
    <w:rsid w:val="005734D4"/>
    <w:rsid w:val="007217BB"/>
    <w:rsid w:val="008B1E76"/>
    <w:rsid w:val="008B2D76"/>
    <w:rsid w:val="00A35428"/>
    <w:rsid w:val="00B61663"/>
    <w:rsid w:val="00C31488"/>
    <w:rsid w:val="00DE7812"/>
    <w:rsid w:val="00E2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BC807-B17A-4F6B-AA88-6FF4476A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eromissi">
    <w:name w:val="Per omissió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Cos">
    <w:name w:val="Cos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Estildetaula2">
    <w:name w:val="Estil de taula 2"/>
    <w:qFormat/>
    <w:rPr>
      <w:rFonts w:ascii="Helvetica Neue" w:eastAsia="Helvetica Neue" w:hAnsi="Helvetica Neue" w:cs="Helvetica Neue"/>
      <w:color w:val="000000"/>
      <w:sz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2D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D76"/>
    <w:rPr>
      <w:rFonts w:ascii="Segoe UI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Usuario</cp:lastModifiedBy>
  <cp:revision>14</cp:revision>
  <cp:lastPrinted>2019-07-31T09:53:00Z</cp:lastPrinted>
  <dcterms:created xsi:type="dcterms:W3CDTF">2018-07-26T06:45:00Z</dcterms:created>
  <dcterms:modified xsi:type="dcterms:W3CDTF">2019-07-31T16:51:00Z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